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C5" w:rsidRDefault="00ED48AF">
      <w:r>
        <w:rPr>
          <w:noProof/>
          <w:lang w:eastAsia="en-GB"/>
        </w:rPr>
        <w:drawing>
          <wp:inline distT="0" distB="0" distL="0" distR="0" wp14:anchorId="2A90CB5F" wp14:editId="19E51329">
            <wp:extent cx="5743575" cy="3136294"/>
            <wp:effectExtent l="0" t="0" r="0" b="6985"/>
            <wp:docPr id="1" name="Picture 1" descr="PGL Residential Trip - Years 3 -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GL Residential Trip - Years 3 -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16" cy="314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AF" w:rsidRDefault="00ED48AF" w:rsidP="00ED48AF">
      <w:pPr>
        <w:jc w:val="center"/>
        <w:rPr>
          <w:rFonts w:ascii="Comic Sans MS" w:hAnsi="Comic Sans MS"/>
          <w:sz w:val="96"/>
        </w:rPr>
      </w:pPr>
      <w:proofErr w:type="spellStart"/>
      <w:r w:rsidRPr="00ED48AF">
        <w:rPr>
          <w:rFonts w:ascii="Comic Sans MS" w:hAnsi="Comic Sans MS"/>
          <w:sz w:val="96"/>
        </w:rPr>
        <w:t>Barnwood</w:t>
      </w:r>
      <w:proofErr w:type="spellEnd"/>
      <w:r w:rsidRPr="00ED48AF">
        <w:rPr>
          <w:rFonts w:ascii="Comic Sans MS" w:hAnsi="Comic Sans MS"/>
          <w:sz w:val="96"/>
        </w:rPr>
        <w:t xml:space="preserve"> Style</w:t>
      </w:r>
    </w:p>
    <w:p w:rsidR="00ED48AF" w:rsidRDefault="00ED48AF" w:rsidP="00ED48AF">
      <w:pPr>
        <w:jc w:val="center"/>
        <w:rPr>
          <w:rFonts w:ascii="Comic Sans MS" w:hAnsi="Comic Sans MS"/>
          <w:sz w:val="96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Name: ___________________</w:t>
      </w: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Skills List:</w:t>
      </w:r>
    </w:p>
    <w:p w:rsidR="00ED48AF" w:rsidRDefault="009B2365" w:rsidP="00ED48AF">
      <w:pPr>
        <w:rPr>
          <w:rFonts w:ascii="Comic Sans MS" w:hAnsi="Comic Sans MS"/>
          <w:sz w:val="36"/>
        </w:rPr>
      </w:pP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155EE6" wp14:editId="01E68077">
                <wp:simplePos x="0" y="0"/>
                <wp:positionH relativeFrom="column">
                  <wp:posOffset>385211</wp:posOffset>
                </wp:positionH>
                <wp:positionV relativeFrom="paragraph">
                  <wp:posOffset>180106</wp:posOffset>
                </wp:positionV>
                <wp:extent cx="2092960" cy="1106805"/>
                <wp:effectExtent l="0" t="0" r="2159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8AF" w:rsidRDefault="00ED48AF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ED48AF">
                              <w:rPr>
                                <w:rFonts w:ascii="Comic Sans MS" w:hAnsi="Comic Sans MS"/>
                              </w:rPr>
                              <w:t>Communication:</w:t>
                            </w:r>
                          </w:p>
                          <w:p w:rsidR="00ED48AF" w:rsidRPr="00ED48AF" w:rsidRDefault="00ED48AF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Being able to talk, write </w:t>
                            </w:r>
                            <w:r w:rsidR="009B2365">
                              <w:rPr>
                                <w:rFonts w:ascii="Comic Sans MS" w:hAnsi="Comic Sans MS"/>
                              </w:rPr>
                              <w:t>or sharing your thoughts and ideas to someone else.</w:t>
                            </w:r>
                          </w:p>
                          <w:p w:rsidR="00ED48AF" w:rsidRDefault="00ED48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55E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35pt;margin-top:14.2pt;width:164.8pt;height:87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">
                <v:textbox>
                  <w:txbxContent>
                    <w:p w:rsidR="00ED48AF" w:rsidRDefault="00ED48AF">
                      <w:pPr>
                        <w:rPr>
                          <w:rFonts w:ascii="Comic Sans MS" w:hAnsi="Comic Sans MS"/>
                        </w:rPr>
                      </w:pPr>
                      <w:r w:rsidRPr="00ED48AF">
                        <w:rPr>
                          <w:rFonts w:ascii="Comic Sans MS" w:hAnsi="Comic Sans MS"/>
                        </w:rPr>
                        <w:t>Communication:</w:t>
                      </w:r>
                    </w:p>
                    <w:p w:rsidR="00ED48AF" w:rsidRPr="00ED48AF" w:rsidRDefault="00ED48AF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Being able to talk, write </w:t>
                      </w:r>
                      <w:r w:rsidR="009B2365">
                        <w:rPr>
                          <w:rFonts w:ascii="Comic Sans MS" w:hAnsi="Comic Sans MS"/>
                        </w:rPr>
                        <w:t>or sharing your thoughts and ideas to someone else.</w:t>
                      </w:r>
                    </w:p>
                    <w:p w:rsidR="00ED48AF" w:rsidRDefault="00ED48A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9D1D30A" wp14:editId="7199E93E">
            <wp:simplePos x="0" y="0"/>
            <wp:positionH relativeFrom="column">
              <wp:posOffset>3561047</wp:posOffset>
            </wp:positionH>
            <wp:positionV relativeFrom="paragraph">
              <wp:posOffset>35560</wp:posOffset>
            </wp:positionV>
            <wp:extent cx="2308860" cy="1732280"/>
            <wp:effectExtent l="0" t="0" r="0" b="1270"/>
            <wp:wrapSquare wrapText="bothSides"/>
            <wp:docPr id="5" name="Picture 5" descr="The road to perseverance - Be Yourse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road to perseverance - Be Yoursel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F28E13A" wp14:editId="7E554189">
            <wp:simplePos x="0" y="0"/>
            <wp:positionH relativeFrom="column">
              <wp:posOffset>-553085</wp:posOffset>
            </wp:positionH>
            <wp:positionV relativeFrom="paragraph">
              <wp:posOffset>515153</wp:posOffset>
            </wp:positionV>
            <wp:extent cx="2438400" cy="1371600"/>
            <wp:effectExtent l="0" t="0" r="0" b="0"/>
            <wp:wrapSquare wrapText="bothSides"/>
            <wp:docPr id="2" name="Picture 2" descr="How to Improve Leaders' Communication Sk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Improve Leaders' Communication Skill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48A2E2" wp14:editId="249D9CCF">
                <wp:simplePos x="0" y="0"/>
                <wp:positionH relativeFrom="column">
                  <wp:posOffset>2871136</wp:posOffset>
                </wp:positionH>
                <wp:positionV relativeFrom="paragraph">
                  <wp:posOffset>138497</wp:posOffset>
                </wp:positionV>
                <wp:extent cx="2092960" cy="1106805"/>
                <wp:effectExtent l="0" t="0" r="21590" b="171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365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Perseverance: </w:t>
                            </w:r>
                          </w:p>
                          <w:p w:rsidR="009B2365" w:rsidRPr="00ED48AF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Determination to carry on achieving success, even when you find it difficult.</w:t>
                            </w:r>
                          </w:p>
                          <w:p w:rsidR="009B2365" w:rsidRDefault="009B2365" w:rsidP="009B2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8A2E2" id="_x0000_s1027" type="#_x0000_t202" style="position:absolute;left:0;text-align:left;margin-left:226.05pt;margin-top:10.9pt;width:164.8pt;height:87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">
                <v:textbox>
                  <w:txbxContent>
                    <w:p w:rsidR="009B2365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Perseverance: </w:t>
                      </w:r>
                    </w:p>
                    <w:p w:rsidR="009B2365" w:rsidRPr="00ED48AF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Determination to carry on achieving success, even when you find it difficult.</w:t>
                      </w:r>
                    </w:p>
                    <w:p w:rsidR="009B2365" w:rsidRDefault="009B2365" w:rsidP="009B2365"/>
                  </w:txbxContent>
                </v:textbox>
                <w10:wrap type="square"/>
              </v:shape>
            </w:pict>
          </mc:Fallback>
        </mc:AlternateContent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93C73B" wp14:editId="274EE50C">
                <wp:simplePos x="0" y="0"/>
                <wp:positionH relativeFrom="column">
                  <wp:posOffset>-48260</wp:posOffset>
                </wp:positionH>
                <wp:positionV relativeFrom="paragraph">
                  <wp:posOffset>491490</wp:posOffset>
                </wp:positionV>
                <wp:extent cx="2092960" cy="769620"/>
                <wp:effectExtent l="0" t="0" r="2159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365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Resilience:</w:t>
                            </w:r>
                          </w:p>
                          <w:p w:rsidR="009B2365" w:rsidRPr="00ED48AF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Recovering from difficulties.</w:t>
                            </w:r>
                          </w:p>
                          <w:p w:rsidR="009B2365" w:rsidRDefault="009B2365" w:rsidP="009B2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3C73B" id="_x0000_s1028" type="#_x0000_t202" style="position:absolute;left:0;text-align:left;margin-left:-3.8pt;margin-top:38.7pt;width:164.8pt;height:6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">
                <v:textbox>
                  <w:txbxContent>
                    <w:p w:rsidR="009B2365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Resilience:</w:t>
                      </w:r>
                    </w:p>
                    <w:p w:rsidR="009B2365" w:rsidRPr="00ED48AF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Recovering from difficulties.</w:t>
                      </w:r>
                    </w:p>
                    <w:p w:rsidR="009B2365" w:rsidRDefault="009B2365" w:rsidP="009B2365"/>
                  </w:txbxContent>
                </v:textbox>
                <w10:wrap type="square"/>
              </v:shape>
            </w:pict>
          </mc:Fallback>
        </mc:AlternateContent>
      </w: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5B70EE53" wp14:editId="1673D067">
            <wp:simplePos x="0" y="0"/>
            <wp:positionH relativeFrom="column">
              <wp:posOffset>3561347</wp:posOffset>
            </wp:positionH>
            <wp:positionV relativeFrom="paragraph">
              <wp:posOffset>46489</wp:posOffset>
            </wp:positionV>
            <wp:extent cx="2574290" cy="1935480"/>
            <wp:effectExtent l="0" t="0" r="0" b="7620"/>
            <wp:wrapSquare wrapText="bothSides"/>
            <wp:docPr id="9" name="Picture 9" descr="The Dangers of Lacking Leadership Communication - F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Dangers of Lacking Leadership Communication - FE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94CA650" wp14:editId="7C95250C">
            <wp:simplePos x="0" y="0"/>
            <wp:positionH relativeFrom="column">
              <wp:posOffset>-554355</wp:posOffset>
            </wp:positionH>
            <wp:positionV relativeFrom="paragraph">
              <wp:posOffset>586740</wp:posOffset>
            </wp:positionV>
            <wp:extent cx="2052955" cy="1441450"/>
            <wp:effectExtent l="0" t="0" r="4445" b="6350"/>
            <wp:wrapSquare wrapText="bothSides"/>
            <wp:docPr id="7" name="Picture 7" descr="Building Resilience | the.Isma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ilding Resilience | the.Ismail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0D9B34" wp14:editId="7A07F9CC">
                <wp:simplePos x="0" y="0"/>
                <wp:positionH relativeFrom="column">
                  <wp:posOffset>3777615</wp:posOffset>
                </wp:positionH>
                <wp:positionV relativeFrom="paragraph">
                  <wp:posOffset>381635</wp:posOffset>
                </wp:positionV>
                <wp:extent cx="2092960" cy="962025"/>
                <wp:effectExtent l="0" t="0" r="2159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365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Leadership:</w:t>
                            </w:r>
                          </w:p>
                          <w:p w:rsidR="009B2365" w:rsidRPr="00ED48AF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Taking charge and supporting others.</w:t>
                            </w:r>
                          </w:p>
                          <w:p w:rsidR="009B2365" w:rsidRDefault="009B2365" w:rsidP="009B2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D9B34" id="_x0000_s1029" type="#_x0000_t202" style="position:absolute;left:0;text-align:left;margin-left:297.45pt;margin-top:30.05pt;width:164.8pt;height:7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">
                <v:textbox>
                  <w:txbxContent>
                    <w:p w:rsidR="009B2365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Leadership:</w:t>
                      </w:r>
                    </w:p>
                    <w:p w:rsidR="009B2365" w:rsidRPr="00ED48AF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Taking charge and supporting others.</w:t>
                      </w:r>
                    </w:p>
                    <w:p w:rsidR="009B2365" w:rsidRDefault="009B2365" w:rsidP="009B2365"/>
                  </w:txbxContent>
                </v:textbox>
                <w10:wrap type="square"/>
              </v:shape>
            </w:pict>
          </mc:Fallback>
        </mc:AlternateContent>
      </w: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251B1E" wp14:editId="1D8E1203">
                <wp:simplePos x="0" y="0"/>
                <wp:positionH relativeFrom="column">
                  <wp:posOffset>1258937</wp:posOffset>
                </wp:positionH>
                <wp:positionV relativeFrom="paragraph">
                  <wp:posOffset>371208</wp:posOffset>
                </wp:positionV>
                <wp:extent cx="2092960" cy="962025"/>
                <wp:effectExtent l="0" t="0" r="2159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365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Listening:</w:t>
                            </w:r>
                          </w:p>
                          <w:p w:rsidR="009B2365" w:rsidRPr="00ED48AF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Hearing someone else’s views.</w:t>
                            </w:r>
                          </w:p>
                          <w:p w:rsidR="009B2365" w:rsidRDefault="009B2365" w:rsidP="009B2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1B1E" id="_x0000_s1030" type="#_x0000_t202" style="position:absolute;left:0;text-align:left;margin-left:99.15pt;margin-top:29.25pt;width:164.8pt;height:7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">
                <v:textbox>
                  <w:txbxContent>
                    <w:p w:rsidR="009B2365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Listening:</w:t>
                      </w:r>
                    </w:p>
                    <w:p w:rsidR="009B2365" w:rsidRPr="00ED48AF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Hearing someone else’s views.</w:t>
                      </w:r>
                    </w:p>
                    <w:p w:rsidR="009B2365" w:rsidRDefault="009B2365" w:rsidP="009B2365"/>
                  </w:txbxContent>
                </v:textbox>
                <w10:wrap type="square"/>
              </v:shape>
            </w:pict>
          </mc:Fallback>
        </mc:AlternateContent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ED48AF" w:rsidRDefault="009B2365" w:rsidP="00ED48AF">
      <w:pPr>
        <w:jc w:val="center"/>
        <w:rPr>
          <w:rFonts w:ascii="Comic Sans MS" w:hAnsi="Comic Sans MS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0CA28E85" wp14:editId="53424E58">
            <wp:simplePos x="0" y="0"/>
            <wp:positionH relativeFrom="column">
              <wp:posOffset>1251852</wp:posOffset>
            </wp:positionH>
            <wp:positionV relativeFrom="paragraph">
              <wp:posOffset>-254167</wp:posOffset>
            </wp:positionV>
            <wp:extent cx="2309495" cy="1540510"/>
            <wp:effectExtent l="0" t="0" r="0" b="2540"/>
            <wp:wrapSquare wrapText="bothSides"/>
            <wp:docPr id="11" name="Picture 11" descr="5 practices for better active listening | Hal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practices for better active listening | Hall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8720" behindDoc="0" locked="0" layoutInCell="1" allowOverlap="1" wp14:anchorId="0270D057" wp14:editId="3CF53A20">
            <wp:simplePos x="0" y="0"/>
            <wp:positionH relativeFrom="column">
              <wp:posOffset>3151739</wp:posOffset>
            </wp:positionH>
            <wp:positionV relativeFrom="paragraph">
              <wp:posOffset>0</wp:posOffset>
            </wp:positionV>
            <wp:extent cx="3200400" cy="2129790"/>
            <wp:effectExtent l="0" t="0" r="0" b="3810"/>
            <wp:wrapSquare wrapText="bothSides"/>
            <wp:docPr id="15" name="Picture 15" descr="In The World Of Global Gestures, The Fist Bump Stands Alo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 The World Of Global Gestures, The Fist Bump Stands Alone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21E0F7" wp14:editId="3DC04FDA">
                <wp:simplePos x="0" y="0"/>
                <wp:positionH relativeFrom="column">
                  <wp:posOffset>-192505</wp:posOffset>
                </wp:positionH>
                <wp:positionV relativeFrom="paragraph">
                  <wp:posOffset>0</wp:posOffset>
                </wp:positionV>
                <wp:extent cx="2092960" cy="962025"/>
                <wp:effectExtent l="0" t="0" r="2159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365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Team work:</w:t>
                            </w:r>
                          </w:p>
                          <w:p w:rsidR="009B2365" w:rsidRPr="00ED48AF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Combined efforts of a group to achieve a goal together.</w:t>
                            </w:r>
                          </w:p>
                          <w:p w:rsidR="009B2365" w:rsidRDefault="009B2365" w:rsidP="009B2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1E0F7" id="_x0000_s1031" type="#_x0000_t202" style="position:absolute;left:0;text-align:left;margin-left:-15.15pt;margin-top:0;width:164.8pt;height:75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">
                <v:textbox>
                  <w:txbxContent>
                    <w:p w:rsidR="009B2365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Team work:</w:t>
                      </w:r>
                    </w:p>
                    <w:p w:rsidR="009B2365" w:rsidRPr="00ED48AF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Combined efforts of a group to achieve a goal together.</w:t>
                      </w:r>
                    </w:p>
                    <w:p w:rsidR="009B2365" w:rsidRDefault="009B2365" w:rsidP="009B2365"/>
                  </w:txbxContent>
                </v:textbox>
                <w10:wrap type="square"/>
              </v:shape>
            </w:pict>
          </mc:Fallback>
        </mc:AlternateContent>
      </w: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15C43C29" wp14:editId="24449BD5">
            <wp:simplePos x="0" y="0"/>
            <wp:positionH relativeFrom="column">
              <wp:posOffset>-433638</wp:posOffset>
            </wp:positionH>
            <wp:positionV relativeFrom="paragraph">
              <wp:posOffset>288123</wp:posOffset>
            </wp:positionV>
            <wp:extent cx="2911642" cy="1742171"/>
            <wp:effectExtent l="0" t="0" r="3175" b="0"/>
            <wp:wrapTight wrapText="bothSides">
              <wp:wrapPolygon edited="0">
                <wp:start x="0" y="0"/>
                <wp:lineTo x="0" y="21261"/>
                <wp:lineTo x="21482" y="21261"/>
                <wp:lineTo x="21482" y="0"/>
                <wp:lineTo x="0" y="0"/>
              </wp:wrapPolygon>
            </wp:wrapTight>
            <wp:docPr id="13" name="Picture 13" descr="10 Team Characteristics for Effective Teamwork - Mike Schoult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 Team Characteristics for Effective Teamwork - Mike Schoultz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42" cy="174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  <w:r w:rsidRPr="00ED48AF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7F493E4" wp14:editId="1CDA5EDB">
                <wp:simplePos x="0" y="0"/>
                <wp:positionH relativeFrom="column">
                  <wp:posOffset>3617595</wp:posOffset>
                </wp:positionH>
                <wp:positionV relativeFrom="paragraph">
                  <wp:posOffset>163229</wp:posOffset>
                </wp:positionV>
                <wp:extent cx="2092960" cy="962025"/>
                <wp:effectExtent l="0" t="0" r="2159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365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Respect:</w:t>
                            </w:r>
                          </w:p>
                          <w:p w:rsidR="009B2365" w:rsidRPr="00ED48AF" w:rsidRDefault="009B2365" w:rsidP="009B236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Having regard for people’s feelings, wishes or rights.</w:t>
                            </w:r>
                          </w:p>
                          <w:p w:rsidR="009B2365" w:rsidRDefault="009B2365" w:rsidP="009B23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493E4" id="_x0000_s1032" type="#_x0000_t202" style="position:absolute;left:0;text-align:left;margin-left:284.85pt;margin-top:12.85pt;width:164.8pt;height:75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">
                <v:textbox>
                  <w:txbxContent>
                    <w:p w:rsidR="009B2365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Respect:</w:t>
                      </w:r>
                    </w:p>
                    <w:p w:rsidR="009B2365" w:rsidRPr="00ED48AF" w:rsidRDefault="009B2365" w:rsidP="009B236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Having regard for people’s feelings, wishes or rights.</w:t>
                      </w:r>
                    </w:p>
                    <w:p w:rsidR="009B2365" w:rsidRDefault="009B2365" w:rsidP="009B2365"/>
                  </w:txbxContent>
                </v:textbox>
                <w10:wrap type="square"/>
              </v:shape>
            </w:pict>
          </mc:Fallback>
        </mc:AlternateContent>
      </w: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jc w:val="center"/>
        <w:rPr>
          <w:rFonts w:ascii="Comic Sans MS" w:hAnsi="Comic Sans MS"/>
          <w:sz w:val="36"/>
        </w:rPr>
      </w:pPr>
    </w:p>
    <w:p w:rsidR="009B2365" w:rsidRDefault="009B2365" w:rsidP="009B2365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Can you think of anymore? If so, what are these?</w:t>
      </w:r>
    </w:p>
    <w:p w:rsidR="009B2365" w:rsidRDefault="009B2365" w:rsidP="009B2365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_____________________________________________________________________________________________________________________</w:t>
      </w:r>
    </w:p>
    <w:p w:rsidR="009B2365" w:rsidRDefault="009B2365" w:rsidP="009B2365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Which of the skills we have looked at do you think you are good at?</w:t>
      </w:r>
    </w:p>
    <w:p w:rsidR="009B2365" w:rsidRDefault="009B2365" w:rsidP="009B2365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_____________________________________________________________________________________________________________________</w:t>
      </w:r>
    </w:p>
    <w:p w:rsidR="009B2365" w:rsidRDefault="009B2365" w:rsidP="009B2365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Which skills do you think you need to get better at</w:t>
      </w:r>
    </w:p>
    <w:p w:rsidR="009B2365" w:rsidRDefault="009B2365" w:rsidP="009B2365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_____________________________________________________________________________________________________________________</w:t>
      </w:r>
    </w:p>
    <w:p w:rsidR="00ED48AF" w:rsidRDefault="00ED48AF" w:rsidP="00ED48AF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BISCUIT CHALLENGE!</w:t>
      </w:r>
    </w:p>
    <w:p w:rsidR="00ED48AF" w:rsidRDefault="00ED48AF" w:rsidP="00ED48AF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How did you do?</w:t>
      </w: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ED48AF" w:rsidRDefault="00ED48AF" w:rsidP="00ED48AF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What skills did you need for this challenge?</w:t>
      </w: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C63997" w:rsidP="00C63997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KNOT CHALLENGE</w:t>
      </w:r>
    </w:p>
    <w:p w:rsidR="00C63997" w:rsidRDefault="00F97D73" w:rsidP="00C63997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Which knot did you find the most challenging?</w:t>
      </w: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Which knot do you think is your favourite?</w:t>
      </w: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DD74C8" w:rsidRDefault="00DD74C8" w:rsidP="00C63997">
      <w:pPr>
        <w:rPr>
          <w:rFonts w:ascii="Comic Sans MS" w:hAnsi="Comic Sans MS"/>
          <w:sz w:val="36"/>
        </w:rPr>
      </w:pPr>
    </w:p>
    <w:p w:rsidR="00DD74C8" w:rsidRDefault="00DD74C8" w:rsidP="00C63997">
      <w:pPr>
        <w:rPr>
          <w:rFonts w:ascii="Comic Sans MS" w:hAnsi="Comic Sans MS"/>
          <w:sz w:val="36"/>
        </w:rPr>
      </w:pPr>
    </w:p>
    <w:p w:rsidR="00DD74C8" w:rsidRDefault="00DD74C8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C63997">
      <w:pPr>
        <w:rPr>
          <w:rFonts w:ascii="Comic Sans MS" w:hAnsi="Comic Sans MS"/>
          <w:sz w:val="36"/>
        </w:rPr>
      </w:pPr>
    </w:p>
    <w:p w:rsidR="00F97D73" w:rsidRDefault="00F97D73" w:rsidP="00F97D73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RAFT BUILDING</w:t>
      </w:r>
    </w:p>
    <w:p w:rsidR="00F97D73" w:rsidRDefault="00F97D73" w:rsidP="00F97D73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Diagram of your raft:</w:t>
      </w: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Did it float?</w:t>
      </w: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F97D73" w:rsidP="00F97D73">
      <w:pPr>
        <w:rPr>
          <w:rFonts w:ascii="Comic Sans MS" w:hAnsi="Comic Sans MS"/>
          <w:sz w:val="36"/>
        </w:rPr>
      </w:pPr>
    </w:p>
    <w:p w:rsidR="00F97D73" w:rsidRDefault="00DD74C8" w:rsidP="00F97D73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SENSORY WALK</w:t>
      </w:r>
    </w:p>
    <w:p w:rsidR="00DD74C8" w:rsidRDefault="00DD74C8" w:rsidP="00F97D73">
      <w:pPr>
        <w:jc w:val="center"/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Thoughts?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ORIENTEERING</w:t>
      </w: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Thoughts?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Skills learnt/developed?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CAPTURE THE FLAG</w:t>
      </w: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Thoughts?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Skills learnt/developed: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DD74C8" w:rsidRDefault="00DD74C8" w:rsidP="00DD74C8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ARCHERY</w:t>
      </w:r>
    </w:p>
    <w:p w:rsidR="00254E04" w:rsidRDefault="00254E04" w:rsidP="00254E04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Thoughts?</w:t>
      </w: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Skills learnt/developed?</w:t>
      </w: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Photos:</w:t>
      </w: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lastRenderedPageBreak/>
        <w:t>ILLUSION PHOTO</w:t>
      </w:r>
    </w:p>
    <w:p w:rsidR="00254E04" w:rsidRDefault="00254E04" w:rsidP="00254E04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Design:</w:t>
      </w: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Photo:</w:t>
      </w: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</w:p>
    <w:p w:rsidR="00254E04" w:rsidRDefault="00254E04" w:rsidP="00254E04">
      <w:pPr>
        <w:rPr>
          <w:rFonts w:ascii="Comic Sans MS" w:hAnsi="Comic Sans MS"/>
          <w:sz w:val="36"/>
        </w:rPr>
      </w:pPr>
      <w:bookmarkStart w:id="0" w:name="_GoBack"/>
      <w:bookmarkEnd w:id="0"/>
    </w:p>
    <w:p w:rsidR="00254E04" w:rsidRDefault="00254E04" w:rsidP="00254E04">
      <w:pPr>
        <w:jc w:val="center"/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Default="009B2365" w:rsidP="00ED48AF">
      <w:pPr>
        <w:rPr>
          <w:rFonts w:ascii="Comic Sans MS" w:hAnsi="Comic Sans MS"/>
          <w:sz w:val="36"/>
        </w:rPr>
      </w:pPr>
    </w:p>
    <w:p w:rsidR="009B2365" w:rsidRPr="00ED48AF" w:rsidRDefault="009B2365" w:rsidP="00ED48AF">
      <w:pPr>
        <w:rPr>
          <w:rFonts w:ascii="Comic Sans MS" w:hAnsi="Comic Sans MS"/>
          <w:sz w:val="36"/>
        </w:rPr>
      </w:pPr>
    </w:p>
    <w:p w:rsidR="00ED48AF" w:rsidRDefault="00ED48AF" w:rsidP="00ED48AF">
      <w:pPr>
        <w:jc w:val="center"/>
        <w:rPr>
          <w:rFonts w:ascii="Comic Sans MS" w:hAnsi="Comic Sans MS"/>
          <w:sz w:val="44"/>
        </w:rPr>
      </w:pPr>
    </w:p>
    <w:p w:rsidR="00ED48AF" w:rsidRPr="00ED48AF" w:rsidRDefault="00ED48AF" w:rsidP="00ED48AF">
      <w:pPr>
        <w:jc w:val="center"/>
        <w:rPr>
          <w:rFonts w:ascii="Comic Sans MS" w:hAnsi="Comic Sans MS"/>
          <w:sz w:val="44"/>
        </w:rPr>
      </w:pPr>
    </w:p>
    <w:sectPr w:rsidR="00ED48AF" w:rsidRPr="00ED4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AF"/>
    <w:rsid w:val="00254E04"/>
    <w:rsid w:val="002D43FA"/>
    <w:rsid w:val="00786614"/>
    <w:rsid w:val="009B2365"/>
    <w:rsid w:val="00C63997"/>
    <w:rsid w:val="00DD74C8"/>
    <w:rsid w:val="00ED48AF"/>
    <w:rsid w:val="00F9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C113"/>
  <w15:chartTrackingRefBased/>
  <w15:docId w15:val="{1073A483-2F65-40CB-AC2B-462ED21E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Brook</dc:creator>
  <cp:keywords/>
  <dc:description/>
  <cp:lastModifiedBy>Eleanor Brook</cp:lastModifiedBy>
  <cp:revision>2</cp:revision>
  <dcterms:created xsi:type="dcterms:W3CDTF">2020-06-17T19:13:00Z</dcterms:created>
  <dcterms:modified xsi:type="dcterms:W3CDTF">2020-06-17T20:30:00Z</dcterms:modified>
</cp:coreProperties>
</file>